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BC2110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120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Data:21</w:t>
      </w:r>
      <w:r w:rsidR="00D763C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25</w:t>
      </w:r>
      <w:r w:rsidR="00D763C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9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48"/>
        <w:gridCol w:w="3212"/>
        <w:gridCol w:w="3184"/>
        <w:gridCol w:w="3243"/>
      </w:tblGrid>
      <w:tr w:rsidR="000D58A5" w:rsidTr="00D848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D848D8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A50FC3" w:rsidRDefault="00911FE1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r w:rsidR="00CA66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atividade:</w:t>
            </w:r>
            <w:r w:rsidR="001206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Folheando, observando figuras e rasgando revistas.</w:t>
            </w:r>
          </w:p>
          <w:p w:rsidR="00CA6666" w:rsidRDefault="00CA6666" w:rsidP="00CA666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02DDE" w:rsidRDefault="00292D09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 w:rsidR="005420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120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estimulo da concentração e coordenação motora fina.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Default="0054203A" w:rsidP="001206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206CD">
              <w:rPr>
                <w:rFonts w:ascii="Times New Roman" w:hAnsi="Times New Roman" w:cs="Times New Roman"/>
                <w:bCs/>
                <w:sz w:val="26"/>
                <w:szCs w:val="26"/>
              </w:rPr>
              <w:t>Revistas.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04F15" w:rsidRDefault="0054203A" w:rsidP="0054203A">
            <w:pPr>
              <w:widowControl w:val="0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 w:rsidR="00120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Sente com o bebê, pegue a revista e mostre a ele como folhear as páginas, aponte as figuras, fale o que é, nomeie as cores. Depois deixe ele a vontade para explorar sozinho.</w:t>
            </w:r>
            <w:r w:rsidR="001206CD">
              <w:rPr>
                <w:noProof/>
              </w:rPr>
              <w:t xml:space="preserve"> </w:t>
            </w:r>
          </w:p>
          <w:p w:rsidR="00931529" w:rsidRDefault="00931529" w:rsidP="0054203A">
            <w:pPr>
              <w:widowControl w:val="0"/>
              <w:jc w:val="both"/>
              <w:rPr>
                <w:noProof/>
              </w:rPr>
            </w:pPr>
          </w:p>
          <w:p w:rsidR="00931529" w:rsidRDefault="00931529" w:rsidP="0054203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2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38136" cy="1419225"/>
                  <wp:effectExtent l="0" t="0" r="0" b="0"/>
                  <wp:docPr id="3" name="Imagem 3" descr="C:\Users\lidyy\Downloads\WhatsApp Image 2021-06-22 at 10.37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Downloads\WhatsApp Image 2021-06-22 at 10.37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393" cy="145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808a99d1-62d4-401a-b0b9-851f7fc4ab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07342" id="Retângulo 2" o:spid="_x0000_s1026" alt="blob:https://web.whatsapp.com/808a99d1-62d4-401a-b0b9-851f7fc4ab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PQ9f7tAgAAAw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 descr="blob:https://web.whatsapp.com/808a99d1-62d4-401a-b0b9-851f7fc4ab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1FC2F" id="Retângulo 1" o:spid="_x0000_s1026" alt="blob:https://web.whatsapp.com/808a99d1-62d4-401a-b0b9-851f7fc4ab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ADBjD6wIAAAM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31529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857119" cy="1647825"/>
                  <wp:effectExtent l="0" t="0" r="0" b="0"/>
                  <wp:docPr id="4" name="Imagem 4" descr="C:\Users\lidyy\Downloads\WhatsApp Image 2021-06-22 at 10.37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Downloads\WhatsApp Image 2021-06-22 at 10.37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697" cy="166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03A" w:rsidRPr="00E04F15" w:rsidRDefault="0054203A" w:rsidP="00E04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967BE2" w:rsidRDefault="00C561BB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967BE2">
              <w:rPr>
                <w:b/>
                <w:color w:val="000000"/>
                <w:sz w:val="26"/>
                <w:szCs w:val="26"/>
              </w:rPr>
              <w:t>Sequência Didática Álbum do Bebê –</w:t>
            </w:r>
            <w:r w:rsidR="001206CD">
              <w:rPr>
                <w:b/>
                <w:color w:val="000000"/>
                <w:sz w:val="26"/>
                <w:szCs w:val="26"/>
              </w:rPr>
              <w:t xml:space="preserve"> Meu livro preferido.</w:t>
            </w:r>
          </w:p>
          <w:p w:rsidR="001206CD" w:rsidRDefault="001206CD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967BE2" w:rsidRDefault="00967BE2" w:rsidP="00967BE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7BE2" w:rsidRDefault="00967BE2" w:rsidP="00967B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67BE2" w:rsidRDefault="001206CD" w:rsidP="00967BE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Responda a atividade 14</w:t>
            </w:r>
            <w:r w:rsidR="00967BE2">
              <w:rPr>
                <w:sz w:val="26"/>
                <w:szCs w:val="26"/>
              </w:rPr>
              <w:t xml:space="preserve"> do Álbum do Bebê</w:t>
            </w:r>
            <w:r>
              <w:rPr>
                <w:sz w:val="26"/>
                <w:szCs w:val="26"/>
              </w:rPr>
              <w:t xml:space="preserve"> –</w:t>
            </w:r>
          </w:p>
          <w:p w:rsid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71F9D" w:rsidRDefault="008D370E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370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885950" cy="1514475"/>
                  <wp:effectExtent l="0" t="0" r="0" b="9525"/>
                  <wp:docPr id="12" name="Imagem 12" descr="C:\Users\lidyy\OneDrive\Área de Trabalho\Creche - postar\WhatsApp Image 2021-06-22 at 10.55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idyy\OneDrive\Área de Trabalho\Creche - postar\WhatsApp Image 2021-06-22 at 10.55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03" cy="15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BE2" w:rsidRP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4742CD" w:rsidRPr="00A5559E" w:rsidRDefault="00C003ED" w:rsidP="006A71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 w:rsidR="00D763CB" w:rsidRPr="00A5559E"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>:</w:t>
            </w:r>
            <w:r w:rsidR="004836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Encontre o par do sapato</w:t>
            </w:r>
            <w:r w:rsidR="00D535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 Brincadeira típica junina</w:t>
            </w:r>
          </w:p>
          <w:p w:rsidR="00D763CB" w:rsidRPr="00A5559E" w:rsidRDefault="00D763CB" w:rsidP="006A71B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559E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D763CB" w:rsidRPr="00A5559E" w:rsidRDefault="00D763CB" w:rsidP="006A71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5559E" w:rsidRPr="006A71B9" w:rsidRDefault="00D763CB" w:rsidP="006A71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*Objetivo:</w:t>
            </w:r>
            <w:r w:rsidR="00A5559E" w:rsidRPr="00A555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5559E" w:rsidRP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Estimulo </w:t>
            </w:r>
            <w:r w:rsidR="00811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do raciocínio, linguagem verbal,</w:t>
            </w:r>
            <w:r w:rsidR="00811B5C" w:rsidRPr="00AE7AB9">
              <w:rPr>
                <w:rFonts w:asciiTheme="minorHAnsi" w:eastAsia="ArialMT" w:hAnsiTheme="minorHAnsi" w:cs="ArialMT"/>
                <w:sz w:val="24"/>
                <w:szCs w:val="24"/>
              </w:rPr>
              <w:t xml:space="preserve"> </w:t>
            </w:r>
            <w:r w:rsidR="00811B5C" w:rsidRPr="006A71B9">
              <w:rPr>
                <w:rFonts w:ascii="Times New Roman" w:eastAsia="ArialMT" w:hAnsi="Times New Roman" w:cs="Times New Roman"/>
                <w:sz w:val="26"/>
                <w:szCs w:val="26"/>
              </w:rPr>
              <w:t>interação com pessoas de diversas faixas etárias, ampliando o conhecimento de si e do outro</w:t>
            </w:r>
            <w:r w:rsidR="006A71B9">
              <w:rPr>
                <w:rFonts w:ascii="Times New Roman" w:eastAsia="ArialMT" w:hAnsi="Times New Roman" w:cs="Times New Roman"/>
                <w:sz w:val="26"/>
                <w:szCs w:val="26"/>
              </w:rPr>
              <w:t>.</w:t>
            </w:r>
          </w:p>
          <w:p w:rsidR="00CB08ED" w:rsidRDefault="00A5559E" w:rsidP="006A71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 w:rsidR="00CB0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pares de sapatos do bebê e das outras pessoas que moram na casa.</w:t>
            </w:r>
          </w:p>
          <w:p w:rsidR="000D58A5" w:rsidRPr="00A5559E" w:rsidRDefault="00A5559E" w:rsidP="006A7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*Desenvolvimento: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Separe os pares de sapato e mostre para o bebê</w:t>
            </w:r>
            <w:r w:rsidR="00811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(você pode incluir mais de um par de sapatos do bebê na brincadeira), diga de quem são ex: olha esse tênis é do papai, essa sapatilha é da mamãe, essa sandália é da irmã, essa chinela é do bebê (nome da criança) etc.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Depois estenda o lençol de atividades e misture os sapatos. Depois convide o bebê para participar da atividade, olha é hora da atividade, hoje nós vamos encontrar os pares dos sapatos e descobrir de quem é. Pegue um pé de sapato aleatório e mostre para o bebê e pergunte de quem é, se ele não souber fale: essa sandália é da irmã, vamos achar o outro pé, estimule o bebê a ajudar a procurar.</w:t>
            </w:r>
            <w:r w:rsidR="00811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Quando vocês encontrarem o par, se a pessoa estiver em casa, entregue para o dono. Assim a atividade segue até terminar todos os pares.</w:t>
            </w:r>
            <w:r w:rsidR="00171F9D">
              <w:t xml:space="preserve"> </w:t>
            </w:r>
            <w:r w:rsidR="00171F9D">
              <w:rPr>
                <w:noProof/>
              </w:rPr>
              <w:drawing>
                <wp:inline distT="0" distB="0" distL="0" distR="0">
                  <wp:extent cx="1895475" cy="1301115"/>
                  <wp:effectExtent l="0" t="0" r="9525" b="0"/>
                  <wp:docPr id="10" name="Imagem 10" descr="Estímulo para o bebê: encontre o par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stímulo para o bebê: encontre o par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3732" cy="131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625717" w:rsidRDefault="00911FE1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1206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 história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0C12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206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Canta Passarinho (Jane Prado) -</w:t>
            </w:r>
            <w:r w:rsid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ravada pela professora Lídia –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5717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625717" w:rsidP="009315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48366F"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 w:rsidR="0048366F"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931529" w:rsidRPr="00931529" w:rsidRDefault="00931529" w:rsidP="009315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365E0D" w:rsidRDefault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52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85950" cy="1924050"/>
                  <wp:effectExtent l="0" t="0" r="0" b="0"/>
                  <wp:docPr id="5" name="Imagem 5" descr="C:\Users\lidyy\OneDrive\Área de Trabalho\Creche - postar\c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Creche - postar\c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529" w:rsidRDefault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1529" w:rsidRDefault="00931529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1529" w:rsidRDefault="00931529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931529" w:rsidRDefault="000D58A5" w:rsidP="009315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BC2110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CA6666" w:rsidRDefault="000C1248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 da música</w:t>
            </w:r>
            <w:r w:rsidR="00CA66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Borboletinha – Galinha Pintadinha </w:t>
            </w:r>
          </w:p>
          <w:p w:rsidR="00A954CD" w:rsidRDefault="00A954CD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31529" w:rsidRDefault="00931529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315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https://www.youtube.com/watch?v=28iW_O5qWfU</w:t>
            </w:r>
          </w:p>
          <w:p w:rsidR="00931529" w:rsidRDefault="00931529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954CD" w:rsidRDefault="00A954CD" w:rsidP="00A954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954CD" w:rsidRPr="00CA6666" w:rsidRDefault="00A954CD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A6666" w:rsidRDefault="00CA6666" w:rsidP="00CA66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*Objetivo: </w:t>
            </w:r>
            <w:r w:rsidR="00A954CD">
              <w:rPr>
                <w:color w:val="000000"/>
                <w:sz w:val="26"/>
                <w:szCs w:val="26"/>
              </w:rPr>
              <w:t>Reconhecer o próprio nome e de outras pessoas, reconhecer partes do corpo e aprender a nomear.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A954CD" w:rsidRDefault="00CA6666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*Desenvolvimento:</w:t>
            </w:r>
            <w:r w:rsidR="00A954C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954CD" w:rsidRPr="00A954CD">
              <w:rPr>
                <w:bCs/>
                <w:color w:val="000000"/>
                <w:sz w:val="26"/>
                <w:szCs w:val="26"/>
              </w:rPr>
              <w:t>Coloque o vídeo e veja com o bebê, depois cante a música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: 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Borboletinha</w:t>
            </w:r>
          </w:p>
          <w:p w:rsidR="00A954CD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Está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 na cozinha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Fazendo chocolate, </w:t>
            </w:r>
          </w:p>
          <w:p w:rsidR="00A954CD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Para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 a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A954CD">
              <w:rPr>
                <w:bCs/>
                <w:color w:val="000000"/>
                <w:sz w:val="26"/>
                <w:szCs w:val="26"/>
              </w:rPr>
              <w:t>(o) (nome do bebê)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Poti Poti, perna de pau</w:t>
            </w:r>
            <w:r w:rsidRPr="00A954C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130132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Olho de vidro </w:t>
            </w:r>
          </w:p>
          <w:p w:rsidR="00130132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E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 nariz de pica pau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CA6666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I</w:t>
            </w:r>
            <w:r w:rsidR="00A954CD" w:rsidRPr="00A954CD">
              <w:rPr>
                <w:bCs/>
                <w:color w:val="000000"/>
                <w:sz w:val="26"/>
                <w:szCs w:val="26"/>
              </w:rPr>
              <w:t>mite os gestos e estimule o bebê a fazer também</w:t>
            </w:r>
            <w:r w:rsidR="00A954CD"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30132">
              <w:rPr>
                <w:bCs/>
                <w:color w:val="000000"/>
                <w:sz w:val="26"/>
                <w:szCs w:val="26"/>
              </w:rPr>
              <w:t xml:space="preserve">Depois cante a música com o nome </w:t>
            </w:r>
            <w:r w:rsidRPr="00130132">
              <w:rPr>
                <w:bCs/>
                <w:color w:val="000000"/>
                <w:sz w:val="26"/>
                <w:szCs w:val="26"/>
              </w:rPr>
              <w:lastRenderedPageBreak/>
              <w:t>das outras pessoas que moram na casa.</w:t>
            </w:r>
          </w:p>
          <w:p w:rsidR="00171F9D" w:rsidRPr="00130132" w:rsidRDefault="00171F9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171F9D"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873885" cy="2057400"/>
                  <wp:effectExtent l="0" t="0" r="0" b="0"/>
                  <wp:docPr id="9" name="Imagem 9" descr="C:\Users\lidyy\OneDrive\Área de Trabalho\Creche - posta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idyy\OneDrive\Área de Trabalho\Creche - posta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24" cy="206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66" w:rsidRPr="00CA6666" w:rsidRDefault="00CA6666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0D" w:rsidRDefault="0027710D" w:rsidP="0089400E">
      <w:pPr>
        <w:spacing w:after="0" w:line="240" w:lineRule="auto"/>
      </w:pPr>
      <w:r>
        <w:separator/>
      </w:r>
    </w:p>
  </w:endnote>
  <w:endnote w:type="continuationSeparator" w:id="0">
    <w:p w:rsidR="0027710D" w:rsidRDefault="0027710D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0D" w:rsidRDefault="0027710D" w:rsidP="0089400E">
      <w:pPr>
        <w:spacing w:after="0" w:line="240" w:lineRule="auto"/>
      </w:pPr>
      <w:r>
        <w:separator/>
      </w:r>
    </w:p>
  </w:footnote>
  <w:footnote w:type="continuationSeparator" w:id="0">
    <w:p w:rsidR="0027710D" w:rsidRDefault="0027710D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C1248"/>
    <w:rsid w:val="000D58A5"/>
    <w:rsid w:val="00100116"/>
    <w:rsid w:val="00113953"/>
    <w:rsid w:val="00113C83"/>
    <w:rsid w:val="001206CD"/>
    <w:rsid w:val="00130132"/>
    <w:rsid w:val="00137276"/>
    <w:rsid w:val="00171F9D"/>
    <w:rsid w:val="00191913"/>
    <w:rsid w:val="00206456"/>
    <w:rsid w:val="00225CC6"/>
    <w:rsid w:val="00260D0C"/>
    <w:rsid w:val="00265E89"/>
    <w:rsid w:val="0027710D"/>
    <w:rsid w:val="00291E78"/>
    <w:rsid w:val="00291F2B"/>
    <w:rsid w:val="00292D09"/>
    <w:rsid w:val="002E345D"/>
    <w:rsid w:val="00365E0D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8366F"/>
    <w:rsid w:val="004B2DEA"/>
    <w:rsid w:val="004D2775"/>
    <w:rsid w:val="004E64C4"/>
    <w:rsid w:val="004F3F30"/>
    <w:rsid w:val="00513906"/>
    <w:rsid w:val="00530392"/>
    <w:rsid w:val="0054203A"/>
    <w:rsid w:val="00566C24"/>
    <w:rsid w:val="0061157E"/>
    <w:rsid w:val="0062192E"/>
    <w:rsid w:val="00625717"/>
    <w:rsid w:val="006846C1"/>
    <w:rsid w:val="00684B8C"/>
    <w:rsid w:val="006A71B9"/>
    <w:rsid w:val="006B7568"/>
    <w:rsid w:val="006D1847"/>
    <w:rsid w:val="006F6A87"/>
    <w:rsid w:val="0072456B"/>
    <w:rsid w:val="00725AD1"/>
    <w:rsid w:val="0073706F"/>
    <w:rsid w:val="00770D65"/>
    <w:rsid w:val="0078274B"/>
    <w:rsid w:val="007A7B17"/>
    <w:rsid w:val="00810578"/>
    <w:rsid w:val="00811B5C"/>
    <w:rsid w:val="00837C2D"/>
    <w:rsid w:val="008461B1"/>
    <w:rsid w:val="0089400E"/>
    <w:rsid w:val="008C0146"/>
    <w:rsid w:val="008D370E"/>
    <w:rsid w:val="008E7785"/>
    <w:rsid w:val="00911FE1"/>
    <w:rsid w:val="00912A4D"/>
    <w:rsid w:val="00931529"/>
    <w:rsid w:val="0095758B"/>
    <w:rsid w:val="00967BE2"/>
    <w:rsid w:val="009831F2"/>
    <w:rsid w:val="009F1E89"/>
    <w:rsid w:val="009F5360"/>
    <w:rsid w:val="00A1490C"/>
    <w:rsid w:val="00A37880"/>
    <w:rsid w:val="00A50FC3"/>
    <w:rsid w:val="00A5559E"/>
    <w:rsid w:val="00A652CA"/>
    <w:rsid w:val="00A954CD"/>
    <w:rsid w:val="00B06034"/>
    <w:rsid w:val="00B242C8"/>
    <w:rsid w:val="00B324BE"/>
    <w:rsid w:val="00BB3AB3"/>
    <w:rsid w:val="00BC2110"/>
    <w:rsid w:val="00BC283E"/>
    <w:rsid w:val="00BE35AE"/>
    <w:rsid w:val="00BF1AB4"/>
    <w:rsid w:val="00BF1EEC"/>
    <w:rsid w:val="00BF2B86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CA6666"/>
    <w:rsid w:val="00CB08ED"/>
    <w:rsid w:val="00D5357A"/>
    <w:rsid w:val="00D763CB"/>
    <w:rsid w:val="00D848D8"/>
    <w:rsid w:val="00D97CC8"/>
    <w:rsid w:val="00E04F15"/>
    <w:rsid w:val="00E07F3F"/>
    <w:rsid w:val="00E54448"/>
    <w:rsid w:val="00EA4670"/>
    <w:rsid w:val="00ED6EB6"/>
    <w:rsid w:val="00F05A5C"/>
    <w:rsid w:val="00F831D6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EDF3"/>
  <w15:docId w15:val="{C0781C60-BA28-44C0-817B-3E702C6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Lima</cp:lastModifiedBy>
  <cp:revision>4</cp:revision>
  <cp:lastPrinted>2021-05-18T20:26:00Z</cp:lastPrinted>
  <dcterms:created xsi:type="dcterms:W3CDTF">2021-06-21T17:20:00Z</dcterms:created>
  <dcterms:modified xsi:type="dcterms:W3CDTF">2021-06-22T13:57:00Z</dcterms:modified>
</cp:coreProperties>
</file>